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EB61" w14:textId="77777777" w:rsidR="00676D9E" w:rsidRDefault="00676D9E"/>
    <w:p w14:paraId="5BC0E646" w14:textId="77777777" w:rsidR="005A1734" w:rsidRDefault="005A1734"/>
    <w:p w14:paraId="111A5829" w14:textId="461E04AA" w:rsidR="005A1734" w:rsidRDefault="005A1734" w:rsidP="005A1734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A173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What Really Matters for You and for Us</w:t>
      </w:r>
    </w:p>
    <w:p w14:paraId="77203819" w14:textId="5E115002" w:rsidR="005A1734" w:rsidRPr="005A1734" w:rsidRDefault="005A1734" w:rsidP="005A1734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A173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Evangeline Chang</w:t>
      </w:r>
    </w:p>
    <w:p w14:paraId="4A24EA09" w14:textId="15C3CE31" w:rsidR="005A1734" w:rsidRPr="005A1734" w:rsidRDefault="005A1734" w:rsidP="005A1734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A173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Breakout Session</w:t>
      </w:r>
    </w:p>
    <w:p w14:paraId="46944745" w14:textId="2A72BC3B" w:rsidR="005A1734" w:rsidRPr="005A1734" w:rsidRDefault="005A1734" w:rsidP="005A1734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A173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Links to TED Talk that was viewed as part of the breakout </w:t>
      </w:r>
      <w:proofErr w:type="gramStart"/>
      <w:r w:rsidRPr="005A173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session</w:t>
      </w:r>
      <w:proofErr w:type="gramEnd"/>
    </w:p>
    <w:p w14:paraId="58D59BB8" w14:textId="77777777" w:rsidR="005A1734" w:rsidRPr="005A1734" w:rsidRDefault="005A1734" w:rsidP="005A1734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AB4DC96" w14:textId="3B106261" w:rsidR="005A1734" w:rsidRPr="005A1734" w:rsidRDefault="00000000" w:rsidP="005A1734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5" w:tooltip="https://urldefense.com/v3/__https://www.ted.com/talks/bj_miller_what_really_matters_at_the_end_of_life__;!!K-Hz7m0Vt54!nlmWy4WrhJ21GCI3kWZ9JubH-soy7-80IOsFyBrUM7yULT-npVMsfsrlR6se1VXwl7UWe5HMManMSf8$" w:history="1">
        <w:r w:rsidR="005A1734" w:rsidRPr="005A1734">
          <w:rPr>
            <w:rFonts w:ascii="Arial" w:eastAsia="Times New Roman" w:hAnsi="Arial" w:cs="Arial"/>
            <w:color w:val="0086F0"/>
            <w:kern w:val="0"/>
            <w:u w:val="single"/>
            <w14:ligatures w14:val="none"/>
          </w:rPr>
          <w:t>https://www.ted.com/talks/bj_miller_what_really_matters_at_the_end_of_life</w:t>
        </w:r>
      </w:hyperlink>
      <w:r w:rsidR="005A1734" w:rsidRPr="005A1734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477F291A" w14:textId="7E9AE77F" w:rsidR="005A1734" w:rsidRPr="005A1734" w:rsidRDefault="00000000" w:rsidP="005A1734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6" w:tooltip="https://urldefense.com/v3/__https://www.youtube.com/watch?v=apbSsILLh28&amp;t=316s&amp;pp=ygUJYmogbWlsbGVy__;!!K-Hz7m0Vt54!nlmWy4WrhJ21GCI3kWZ9JubH-soy7-80IOsFyBrUM7yULT-npVMsfsrlR6se1VXwl7UWe5HMGCLk0hA$" w:history="1">
        <w:r w:rsidR="005A1734" w:rsidRPr="005A1734">
          <w:rPr>
            <w:rFonts w:ascii="Arial" w:eastAsia="Times New Roman" w:hAnsi="Arial" w:cs="Arial"/>
            <w:color w:val="0086F0"/>
            <w:kern w:val="0"/>
            <w:u w:val="single"/>
            <w14:ligatures w14:val="none"/>
          </w:rPr>
          <w:t>https://www.youtube.com/watch?v=apbSsILLh28&amp;t=316s&amp;pp=ygUJYmogbWlsbGVy</w:t>
        </w:r>
      </w:hyperlink>
      <w:r w:rsidR="005A1734" w:rsidRPr="005A1734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2BDA00DE" w14:textId="77777777" w:rsidR="005A1734" w:rsidRPr="005A1734" w:rsidRDefault="005A1734" w:rsidP="005A1734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7753FF1" w14:textId="77777777" w:rsidR="005A1734" w:rsidRDefault="005A1734" w:rsidP="005A1734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BAC6C79" w14:textId="77777777" w:rsidR="005A1734" w:rsidRDefault="005A1734"/>
    <w:sectPr w:rsidR="005A1734" w:rsidSect="005F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6DE9"/>
    <w:multiLevelType w:val="hybridMultilevel"/>
    <w:tmpl w:val="914E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4"/>
    <w:rsid w:val="00563598"/>
    <w:rsid w:val="005A1734"/>
    <w:rsid w:val="005F4515"/>
    <w:rsid w:val="006122C1"/>
    <w:rsid w:val="00676D9E"/>
    <w:rsid w:val="00A03776"/>
    <w:rsid w:val="00A85FB9"/>
    <w:rsid w:val="00BC6809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F532C"/>
  <w15:chartTrackingRefBased/>
  <w15:docId w15:val="{8A3D0DEE-EFFB-D44F-AE6E-A1FF5F05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7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A17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60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025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14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9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660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352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youtube.com/watch?v=apbSsILLh28&amp;t=316s&amp;pp=ygUJYmogbWlsbGVy__;!!K-Hz7m0Vt54!nlmWy4WrhJ21GCI3kWZ9JubH-soy7-80IOsFyBrUM7yULT-npVMsfsrlR6se1VXwl7UWe5HMGCLk0hA$" TargetMode="External"/><Relationship Id="rId5" Type="http://schemas.openxmlformats.org/officeDocument/2006/relationships/hyperlink" Target="https://urldefense.com/v3/__https:/www.ted.com/talks/bj_miller_what_really_matters_at_the_end_of_life__;!!K-Hz7m0Vt54!nlmWy4WrhJ21GCI3kWZ9JubH-soy7-80IOsFyBrUM7yULT-npVMsfsrlR6se1VXwl7UWe5HMManMSf8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Lane</dc:creator>
  <cp:keywords/>
  <dc:description/>
  <cp:lastModifiedBy>Aric Lane</cp:lastModifiedBy>
  <cp:revision>2</cp:revision>
  <dcterms:created xsi:type="dcterms:W3CDTF">2024-02-10T01:50:00Z</dcterms:created>
  <dcterms:modified xsi:type="dcterms:W3CDTF">2024-02-10T01:50:00Z</dcterms:modified>
</cp:coreProperties>
</file>